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7A742" w14:textId="77777777" w:rsidR="00AE38F8" w:rsidRPr="00EB6B37" w:rsidRDefault="00AE38F8">
      <w:pPr>
        <w:widowControl w:val="0"/>
        <w:rPr>
          <w:lang w:val="en-GB"/>
        </w:rPr>
      </w:pPr>
    </w:p>
    <w:p w14:paraId="12D8538A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10099054" w14:textId="77777777" w:rsidR="00FF0987" w:rsidRDefault="00FF0987">
      <w:pPr>
        <w:pStyle w:val="1"/>
        <w:rPr>
          <w:rFonts w:ascii="Times New Roman" w:hAnsi="Times New Roman"/>
          <w:color w:val="auto"/>
          <w:szCs w:val="28"/>
          <w:lang w:val="en-GB"/>
        </w:rPr>
      </w:pPr>
    </w:p>
    <w:p w14:paraId="59F2AD06" w14:textId="77777777" w:rsidR="008520B6" w:rsidRPr="008520B6" w:rsidRDefault="00AE38F8">
      <w:pPr>
        <w:pStyle w:val="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4DE49619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555F0B88" w14:textId="77777777" w:rsidR="00912492" w:rsidRDefault="00AE38F8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A4A4110" w14:textId="77777777" w:rsidR="00AE38F8" w:rsidRPr="00EB6B37" w:rsidRDefault="00912492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4DAEE8CA" w14:textId="77777777"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05"/>
        <w:gridCol w:w="2552"/>
        <w:gridCol w:w="3119"/>
      </w:tblGrid>
      <w:tr w:rsidR="00AE38F8" w:rsidRPr="00EB6B37" w14:paraId="63813674" w14:textId="77777777" w:rsidTr="002522E9">
        <w:tc>
          <w:tcPr>
            <w:tcW w:w="1701" w:type="dxa"/>
            <w:shd w:val="pct5" w:color="auto" w:fill="FFFFFF"/>
            <w:vAlign w:val="center"/>
          </w:tcPr>
          <w:p w14:paraId="4A256F64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8505" w:type="dxa"/>
            <w:vAlign w:val="center"/>
          </w:tcPr>
          <w:p w14:paraId="192F1949" w14:textId="034AC8ED" w:rsidR="00AE38F8" w:rsidRPr="00004D41" w:rsidRDefault="00004D41" w:rsidP="00004D41">
            <w:pPr>
              <w:pStyle w:val="text"/>
              <w:widowControl/>
              <w:rPr>
                <w:rFonts w:ascii="Times New Roman" w:hAnsi="Times New Roman"/>
                <w:b/>
                <w:snapToGrid/>
                <w:sz w:val="22"/>
                <w:szCs w:val="22"/>
                <w:lang w:val="en-US"/>
              </w:rPr>
            </w:pPr>
            <w:r w:rsidRPr="00004D4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Name of contract tendered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:</w:t>
            </w:r>
            <w:r w:rsidRPr="00004D41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„Small scale constructions for the needs of Municipality of Botevgrad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under project </w:t>
            </w:r>
            <w:r w:rsidRPr="00004D41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CB007.2.11.224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“, LOT </w:t>
            </w:r>
            <w:r w:rsidRPr="00004D4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&lt;</w:t>
            </w:r>
            <w:r w:rsidRPr="00004D41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please insert the number and the title of lot tendered</w:t>
            </w:r>
            <w:r w:rsidRPr="00004D4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&gt;</w:t>
            </w:r>
          </w:p>
        </w:tc>
        <w:tc>
          <w:tcPr>
            <w:tcW w:w="2552" w:type="dxa"/>
            <w:shd w:val="pct5" w:color="auto" w:fill="FFFFFF"/>
          </w:tcPr>
          <w:p w14:paraId="3EE9C3B6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2905EDD1" w14:textId="098E4A8E" w:rsidR="00AE38F8" w:rsidRPr="00EB6B37" w:rsidRDefault="001C10EB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1C10EB">
              <w:rPr>
                <w:bCs/>
                <w:sz w:val="18"/>
                <w:lang w:val="en-US"/>
              </w:rPr>
              <w:t>CB007.2.11.224 – LP – Works 1</w:t>
            </w:r>
          </w:p>
        </w:tc>
      </w:tr>
    </w:tbl>
    <w:p w14:paraId="6F12DD93" w14:textId="77777777" w:rsidR="00AE38F8" w:rsidRPr="00EB6B37" w:rsidRDefault="00AE38F8">
      <w:pPr>
        <w:pStyle w:val="2"/>
        <w:rPr>
          <w:rFonts w:ascii="Times New Roman" w:hAnsi="Times New Roman"/>
          <w:sz w:val="18"/>
          <w:lang w:val="en-GB"/>
        </w:rPr>
      </w:pPr>
    </w:p>
    <w:tbl>
      <w:tblPr>
        <w:tblW w:w="153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732"/>
        <w:gridCol w:w="900"/>
        <w:gridCol w:w="1344"/>
        <w:gridCol w:w="1560"/>
        <w:gridCol w:w="709"/>
        <w:gridCol w:w="4111"/>
      </w:tblGrid>
      <w:tr w:rsidR="00EA0BD6" w:rsidRPr="00EB6B37" w14:paraId="0D985CCD" w14:textId="77777777" w:rsidTr="00EA0BD6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41CB3DA6" w14:textId="77777777" w:rsidR="00EA0BD6" w:rsidRPr="00787C65" w:rsidRDefault="00EA0BD6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518" w:type="dxa"/>
            <w:shd w:val="pct5" w:color="auto" w:fill="FFFFFF"/>
          </w:tcPr>
          <w:p w14:paraId="2D08DCDA" w14:textId="77777777" w:rsidR="00EA0BD6" w:rsidRPr="00787C65" w:rsidRDefault="00EA0BD6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480D5EFA" w14:textId="77777777" w:rsidR="00EA0BD6" w:rsidRPr="00787C65" w:rsidRDefault="00EA0BD6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4401771C" w14:textId="77777777" w:rsidR="00EA0BD6" w:rsidRPr="00787C65" w:rsidRDefault="00EA0BD6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0743424B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A52F7E9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32" w:type="dxa"/>
            <w:shd w:val="pct5" w:color="auto" w:fill="FFFFFF"/>
            <w:textDirection w:val="btLr"/>
          </w:tcPr>
          <w:p w14:paraId="1BFD761F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00" w:type="dxa"/>
            <w:shd w:val="pct5" w:color="auto" w:fill="FFFFFF"/>
            <w:textDirection w:val="btLr"/>
          </w:tcPr>
          <w:p w14:paraId="65A939E2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344" w:type="dxa"/>
            <w:shd w:val="pct5" w:color="auto" w:fill="FFFFFF"/>
          </w:tcPr>
          <w:p w14:paraId="34AA6FAD" w14:textId="77777777" w:rsidR="00EA0BD6" w:rsidRPr="00787C65" w:rsidRDefault="00EA0BD6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bookmarkStart w:id="2" w:name="_GoBack"/>
            <w:bookmarkEnd w:id="2"/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098B1DD0" w14:textId="77777777" w:rsidR="00EA0BD6" w:rsidRPr="00787C65" w:rsidRDefault="00EA0BD6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39035F7F" w14:textId="77777777" w:rsidR="00EA0BD6" w:rsidRPr="00787C65" w:rsidRDefault="00EA0BD6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5173680C" w14:textId="77777777" w:rsidR="00EA0BD6" w:rsidRPr="00787C65" w:rsidRDefault="00EA0BD6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536B7730" w14:textId="77777777" w:rsidR="00EA0BD6" w:rsidRPr="00787C65" w:rsidRDefault="00EA0BD6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5CC85CAE" w14:textId="77777777" w:rsidR="00EA0BD6" w:rsidRPr="00787C65" w:rsidRDefault="00EA0BD6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EA0BD6" w:rsidRPr="00EB6B37" w14:paraId="0F6ACF1D" w14:textId="77777777" w:rsidTr="00EA0BD6">
        <w:trPr>
          <w:cantSplit/>
        </w:trPr>
        <w:tc>
          <w:tcPr>
            <w:tcW w:w="709" w:type="dxa"/>
          </w:tcPr>
          <w:p w14:paraId="292CD2E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7A4BF9D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4657CAFE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1134DC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9B035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71DCD23C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3F7A44A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49A4378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BF35E42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273DB8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1B888F4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621B7738" w14:textId="77777777" w:rsidTr="00EA0BD6">
        <w:trPr>
          <w:cantSplit/>
        </w:trPr>
        <w:tc>
          <w:tcPr>
            <w:tcW w:w="709" w:type="dxa"/>
          </w:tcPr>
          <w:p w14:paraId="0F98472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FEF79AA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11B535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057F4C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55A85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0629071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6F01AC85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10CFDC84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114B63E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4449EB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7898762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091733EE" w14:textId="77777777" w:rsidTr="00EA0BD6">
        <w:trPr>
          <w:cantSplit/>
        </w:trPr>
        <w:tc>
          <w:tcPr>
            <w:tcW w:w="709" w:type="dxa"/>
          </w:tcPr>
          <w:p w14:paraId="4FA9A974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AD6B429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9CA6DB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5E124F5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53AC6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4A0A1714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0024396E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2965C350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002A4E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07CFC22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5E18E27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4D9CE5C4" w14:textId="77777777" w:rsidTr="00EA0BD6">
        <w:trPr>
          <w:cantSplit/>
        </w:trPr>
        <w:tc>
          <w:tcPr>
            <w:tcW w:w="709" w:type="dxa"/>
          </w:tcPr>
          <w:p w14:paraId="5A2FE90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B0CB5B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1A53D4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B2D6F7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190BE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20EB870C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06A8AC2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72B99E3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5F88C0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B2020B0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A92D25B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72781F2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1BF3D680" w14:textId="77777777" w:rsidTr="005A05B7">
        <w:tc>
          <w:tcPr>
            <w:tcW w:w="2693" w:type="dxa"/>
            <w:shd w:val="pct10" w:color="auto" w:fill="FFFFFF"/>
          </w:tcPr>
          <w:p w14:paraId="61B0F06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C03E1A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F67C4AB" w14:textId="77777777" w:rsidTr="005A05B7">
        <w:tc>
          <w:tcPr>
            <w:tcW w:w="2693" w:type="dxa"/>
            <w:shd w:val="pct10" w:color="auto" w:fill="FFFFFF"/>
          </w:tcPr>
          <w:p w14:paraId="7478AD6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4A09458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F3CBFE8" w14:textId="77777777" w:rsidTr="005A05B7">
        <w:tc>
          <w:tcPr>
            <w:tcW w:w="2693" w:type="dxa"/>
            <w:shd w:val="pct10" w:color="auto" w:fill="FFFFFF"/>
          </w:tcPr>
          <w:p w14:paraId="3AF09FA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3C2980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07E44601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DEDEB" w14:textId="77777777" w:rsidR="00B37541" w:rsidRDefault="00B37541">
      <w:r>
        <w:separator/>
      </w:r>
    </w:p>
  </w:endnote>
  <w:endnote w:type="continuationSeparator" w:id="0">
    <w:p w14:paraId="72D9A7AA" w14:textId="77777777" w:rsidR="00B37541" w:rsidRDefault="00B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CD595" w14:textId="77777777" w:rsidR="007F7874" w:rsidRDefault="007F787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154</w:t>
    </w:r>
    <w:r>
      <w:rPr>
        <w:rStyle w:val="ac"/>
      </w:rPr>
      <w:fldChar w:fldCharType="end"/>
    </w:r>
  </w:p>
  <w:p w14:paraId="673A9CAE" w14:textId="77777777" w:rsidR="007F7874" w:rsidRDefault="007F787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99795" w14:textId="77777777" w:rsidR="00082659" w:rsidRDefault="00082659" w:rsidP="00787C65">
    <w:pPr>
      <w:pStyle w:val="a3"/>
      <w:rPr>
        <w:sz w:val="20"/>
        <w:lang w:val="fr-BE"/>
      </w:rPr>
    </w:pPr>
  </w:p>
  <w:p w14:paraId="6BF91B8C" w14:textId="77777777" w:rsidR="00082659" w:rsidRPr="00787C65" w:rsidRDefault="00661582" w:rsidP="00787C65">
    <w:pPr>
      <w:pStyle w:val="a3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</w:r>
    <w:r w:rsidR="00082659" w:rsidRPr="00787C65">
      <w:rPr>
        <w:sz w:val="20"/>
        <w:lang w:val="fr-BE"/>
      </w:rPr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3C6C6" w14:textId="77777777" w:rsidR="00082659" w:rsidRDefault="00082659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730D5AF7" w14:textId="77777777" w:rsidR="00F042C2" w:rsidRPr="00052653" w:rsidRDefault="00082659" w:rsidP="00CE2F3E">
    <w:pPr>
      <w:pStyle w:val="a3"/>
      <w:tabs>
        <w:tab w:val="clear" w:pos="4320"/>
        <w:tab w:val="clear" w:pos="8640"/>
        <w:tab w:val="right" w:pos="9311"/>
      </w:tabs>
      <w:rPr>
        <w:rStyle w:val="ac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1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6267A90B" w14:textId="77777777" w:rsidR="007F7874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89333" w14:textId="6EF799D9" w:rsidR="00082659" w:rsidRPr="002522E9" w:rsidRDefault="002522E9" w:rsidP="002522E9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3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3"/>
  </w:p>
  <w:p w14:paraId="27540849" w14:textId="55264F62" w:rsidR="009D4910" w:rsidRPr="00787C65" w:rsidRDefault="00661582" w:rsidP="009D4910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PAGE </w:instrText>
    </w:r>
    <w:r w:rsidR="009D4910" w:rsidRPr="00F042C2">
      <w:rPr>
        <w:rStyle w:val="ac"/>
        <w:sz w:val="18"/>
        <w:szCs w:val="18"/>
      </w:rPr>
      <w:fldChar w:fldCharType="separate"/>
    </w:r>
    <w:r w:rsidR="001C10EB">
      <w:rPr>
        <w:rStyle w:val="ac"/>
        <w:noProof/>
        <w:sz w:val="18"/>
        <w:szCs w:val="18"/>
        <w:lang w:val="en-GB"/>
      </w:rPr>
      <w:t>2</w:t>
    </w:r>
    <w:r w:rsidR="009D4910" w:rsidRPr="00F042C2">
      <w:rPr>
        <w:rStyle w:val="ac"/>
        <w:sz w:val="18"/>
        <w:szCs w:val="18"/>
      </w:rPr>
      <w:fldChar w:fldCharType="end"/>
    </w:r>
    <w:r w:rsidR="009D4910" w:rsidRPr="00787C65">
      <w:rPr>
        <w:rStyle w:val="ac"/>
        <w:sz w:val="18"/>
        <w:szCs w:val="18"/>
        <w:lang w:val="en-GB"/>
      </w:rPr>
      <w:t xml:space="preserve"> of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NUMPAGES </w:instrText>
    </w:r>
    <w:r w:rsidR="009D4910" w:rsidRPr="00F042C2">
      <w:rPr>
        <w:rStyle w:val="ac"/>
        <w:sz w:val="18"/>
        <w:szCs w:val="18"/>
      </w:rPr>
      <w:fldChar w:fldCharType="separate"/>
    </w:r>
    <w:r w:rsidR="001C10EB">
      <w:rPr>
        <w:rStyle w:val="ac"/>
        <w:noProof/>
        <w:sz w:val="18"/>
        <w:szCs w:val="18"/>
        <w:lang w:val="en-GB"/>
      </w:rPr>
      <w:t>2</w:t>
    </w:r>
    <w:r w:rsidR="009D4910" w:rsidRPr="00F042C2">
      <w:rPr>
        <w:rStyle w:val="ac"/>
        <w:sz w:val="18"/>
        <w:szCs w:val="18"/>
      </w:rPr>
      <w:fldChar w:fldCharType="end"/>
    </w:r>
  </w:p>
  <w:p w14:paraId="5DCE9CA1" w14:textId="77777777" w:rsidR="009D4910" w:rsidRPr="00787C65" w:rsidRDefault="009D4910" w:rsidP="009D4910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C8ED2" w14:textId="77777777" w:rsidR="00F042C2" w:rsidRPr="00052653" w:rsidRDefault="009D4910" w:rsidP="00F042C2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2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3BEFBC98" w14:textId="77777777" w:rsidR="00F042C2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C12FF" w14:textId="77777777" w:rsidR="00B37541" w:rsidRDefault="00B37541">
      <w:r>
        <w:separator/>
      </w:r>
    </w:p>
  </w:footnote>
  <w:footnote w:type="continuationSeparator" w:id="0">
    <w:p w14:paraId="2B6D21B8" w14:textId="77777777" w:rsidR="00B37541" w:rsidRDefault="00B3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2522E9" w:rsidRPr="009438A5" w14:paraId="38E3B66F" w14:textId="77777777" w:rsidTr="00591BD9">
      <w:trPr>
        <w:jc w:val="center"/>
      </w:trPr>
      <w:tc>
        <w:tcPr>
          <w:tcW w:w="2671" w:type="dxa"/>
          <w:hideMark/>
        </w:tcPr>
        <w:p w14:paraId="2263CF4F" w14:textId="520EAC4F" w:rsidR="002522E9" w:rsidRPr="009438A5" w:rsidRDefault="00EA0BD6" w:rsidP="002522E9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085F7B6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7.8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6A14BEAC" w14:textId="234AF55C" w:rsidR="002522E9" w:rsidRPr="009438A5" w:rsidRDefault="00EA0BD6" w:rsidP="002522E9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699564DA">
              <v:shape id="Picture 10" o:spid="_x0000_i1026" type="#_x0000_t75" style="width:268.8pt;height:63pt;visibility:visible;mso-wrap-style:square">
                <v:imagedata r:id="rId2" o:title=""/>
              </v:shape>
            </w:pict>
          </w:r>
        </w:p>
      </w:tc>
    </w:tr>
  </w:tbl>
  <w:p w14:paraId="1A03FFA9" w14:textId="17F536E2" w:rsidR="00891126" w:rsidRPr="002522E9" w:rsidRDefault="002522E9" w:rsidP="002522E9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0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246C" w14:textId="77777777" w:rsidR="007F7874" w:rsidRPr="008520B6" w:rsidRDefault="007F7874" w:rsidP="00D852C4">
    <w:pPr>
      <w:pStyle w:val="a5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04D41"/>
    <w:rsid w:val="0002437D"/>
    <w:rsid w:val="00026A0B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E3357"/>
    <w:rsid w:val="000F6DF9"/>
    <w:rsid w:val="00107540"/>
    <w:rsid w:val="00111B7A"/>
    <w:rsid w:val="00153FB6"/>
    <w:rsid w:val="001A2976"/>
    <w:rsid w:val="001B31E6"/>
    <w:rsid w:val="001C10EB"/>
    <w:rsid w:val="001C5DB0"/>
    <w:rsid w:val="00205125"/>
    <w:rsid w:val="00205F35"/>
    <w:rsid w:val="00211BD9"/>
    <w:rsid w:val="0021368F"/>
    <w:rsid w:val="002435D7"/>
    <w:rsid w:val="002522E9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33B2A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3754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A0BD6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2CF2CA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256CC"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  <w:lang w:val="en-GB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link w:val="af2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2">
    <w:name w:val="Изнесен текст Знак"/>
    <w:link w:val="af1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a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4">
    <w:name w:val="Долен колонтитул Знак"/>
    <w:link w:val="a3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31C3-8D5C-4E68-A441-C67AFAE4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PC</cp:lastModifiedBy>
  <cp:revision>8</cp:revision>
  <cp:lastPrinted>2016-05-31T08:30:00Z</cp:lastPrinted>
  <dcterms:created xsi:type="dcterms:W3CDTF">2018-12-18T11:55:00Z</dcterms:created>
  <dcterms:modified xsi:type="dcterms:W3CDTF">2020-12-21T12:24:00Z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